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DD" w:rsidRDefault="00755ADD" w:rsidP="00755ADD">
      <w:pPr>
        <w:jc w:val="right"/>
      </w:pPr>
      <w:r>
        <w:t>Приложение №1 к 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FA0483" w:rsidRDefault="00A169E2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Дата: «____»_________________ года 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Кому: ГУП «Петербургский метрополитен», Служба </w:t>
      </w:r>
      <w:r w:rsidR="00FA0483" w:rsidRPr="00FA0483">
        <w:rPr>
          <w:sz w:val="22"/>
          <w:szCs w:val="22"/>
        </w:rPr>
        <w:t>материально-технического снабжения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>Участник__________________________________________________________________                   (полное наименование, юридический, фактический, почтовый и  адрес электронной почты, номер телефона,</w:t>
      </w:r>
      <w:r w:rsidR="003E3AF9">
        <w:rPr>
          <w:sz w:val="22"/>
          <w:szCs w:val="22"/>
        </w:rPr>
        <w:t xml:space="preserve"> </w:t>
      </w:r>
      <w:r w:rsidRPr="00FA0483">
        <w:rPr>
          <w:sz w:val="22"/>
          <w:szCs w:val="22"/>
        </w:rPr>
        <w:t>факса, ФИО, должность и телефон ответственного лица, полные реквизиты, включая ИНН, ОГРН и ОКВЭД).</w:t>
      </w:r>
    </w:p>
    <w:p w:rsidR="005660F8" w:rsidRPr="00FA0483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____________________________________ по расценкам, подтвержденным прилагаемой таблице:  </w:t>
      </w:r>
    </w:p>
    <w:tbl>
      <w:tblPr>
        <w:tblW w:w="16629" w:type="dxa"/>
        <w:jc w:val="center"/>
        <w:tblInd w:w="-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1560"/>
        <w:gridCol w:w="2976"/>
        <w:gridCol w:w="2041"/>
        <w:gridCol w:w="708"/>
        <w:gridCol w:w="1420"/>
        <w:gridCol w:w="1087"/>
        <w:gridCol w:w="2126"/>
        <w:gridCol w:w="1974"/>
        <w:gridCol w:w="1906"/>
      </w:tblGrid>
      <w:tr w:rsidR="000A3790" w:rsidRPr="00FA0483" w:rsidTr="00A93149">
        <w:trPr>
          <w:trHeight w:val="870"/>
          <w:jc w:val="center"/>
        </w:trPr>
        <w:tc>
          <w:tcPr>
            <w:tcW w:w="831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№ п\</w:t>
            </w:r>
            <w:proofErr w:type="gramStart"/>
            <w:r w:rsidRPr="00FA0483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60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2976" w:type="dxa"/>
            <w:vAlign w:val="center"/>
          </w:tcPr>
          <w:p w:rsidR="000A3790" w:rsidRPr="00FA0483" w:rsidRDefault="000A3790" w:rsidP="00CB39B2">
            <w:pPr>
              <w:tabs>
                <w:tab w:val="left" w:pos="1407"/>
              </w:tabs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2041" w:type="dxa"/>
          </w:tcPr>
          <w:p w:rsidR="000A3790" w:rsidRPr="000A3790" w:rsidRDefault="000A3790" w:rsidP="00EA3245">
            <w:pPr>
              <w:jc w:val="center"/>
              <w:rPr>
                <w:sz w:val="22"/>
                <w:szCs w:val="22"/>
              </w:rPr>
            </w:pPr>
            <w:r w:rsidRPr="000A3790">
              <w:rPr>
                <w:sz w:val="22"/>
                <w:szCs w:val="22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708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Ед.</w:t>
            </w:r>
          </w:p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изм.</w:t>
            </w:r>
          </w:p>
        </w:tc>
        <w:tc>
          <w:tcPr>
            <w:tcW w:w="1420" w:type="dxa"/>
            <w:vAlign w:val="center"/>
          </w:tcPr>
          <w:p w:rsidR="000A3790" w:rsidRPr="00FA0483" w:rsidRDefault="000A3790" w:rsidP="007F18E8">
            <w:pPr>
              <w:jc w:val="center"/>
              <w:rPr>
                <w:bCs/>
                <w:sz w:val="22"/>
                <w:szCs w:val="22"/>
              </w:rPr>
            </w:pPr>
            <w:r w:rsidRPr="00FA0483">
              <w:rPr>
                <w:bCs/>
                <w:sz w:val="22"/>
                <w:szCs w:val="22"/>
              </w:rPr>
              <w:t>Срок поставки</w:t>
            </w:r>
            <w:r w:rsidRPr="00FA04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0A3790" w:rsidRPr="00FA0483" w:rsidRDefault="000C3C24" w:rsidP="00CB39B2">
            <w:pPr>
              <w:jc w:val="center"/>
              <w:rPr>
                <w:bCs/>
                <w:sz w:val="22"/>
                <w:szCs w:val="22"/>
              </w:rPr>
            </w:pPr>
            <w:r w:rsidRPr="000C3C24">
              <w:rPr>
                <w:bCs/>
                <w:szCs w:val="26"/>
              </w:rPr>
              <w:t>Ориентировочное кол-во</w:t>
            </w:r>
          </w:p>
        </w:tc>
        <w:tc>
          <w:tcPr>
            <w:tcW w:w="2126" w:type="dxa"/>
            <w:vAlign w:val="center"/>
          </w:tcPr>
          <w:p w:rsidR="000A3790" w:rsidRPr="00FA0483" w:rsidRDefault="000A3790" w:rsidP="007F18E8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изготовителя продукции.</w:t>
            </w:r>
            <w:r w:rsidRPr="00FA0483">
              <w:rPr>
                <w:color w:val="FF0000"/>
                <w:sz w:val="22"/>
                <w:szCs w:val="22"/>
              </w:rPr>
              <w:t xml:space="preserve"> </w:t>
            </w:r>
            <w:r w:rsidRPr="00FA0483">
              <w:rPr>
                <w:sz w:val="22"/>
                <w:szCs w:val="22"/>
              </w:rPr>
              <w:t>Страна изготовитель.</w:t>
            </w:r>
          </w:p>
        </w:tc>
        <w:tc>
          <w:tcPr>
            <w:tcW w:w="1974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Цена за ед. вкл. НДС (руб.)</w:t>
            </w:r>
          </w:p>
        </w:tc>
        <w:tc>
          <w:tcPr>
            <w:tcW w:w="1906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Стоимость продукции вкл. НДС (руб.)</w:t>
            </w:r>
          </w:p>
        </w:tc>
      </w:tr>
      <w:tr w:rsidR="000A3790" w:rsidRPr="00596747" w:rsidTr="00A93149">
        <w:trPr>
          <w:jc w:val="center"/>
        </w:trPr>
        <w:tc>
          <w:tcPr>
            <w:tcW w:w="831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6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41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0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74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06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  <w:bookmarkStart w:id="0" w:name="_GoBack" w:colFirst="6" w:colLast="6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810568" w:rsidRDefault="003B7ABE" w:rsidP="00DA723C">
            <w:pPr>
              <w:jc w:val="center"/>
              <w:rPr>
                <w:sz w:val="20"/>
                <w:szCs w:val="20"/>
              </w:rPr>
            </w:pPr>
            <w:r w:rsidRPr="00810568">
              <w:rPr>
                <w:sz w:val="20"/>
                <w:szCs w:val="20"/>
              </w:rPr>
              <w:t>308103131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Рубанок металлический 50х250 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bookmarkEnd w:id="0"/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810568" w:rsidRDefault="003B7ABE" w:rsidP="00DA723C">
            <w:pPr>
              <w:jc w:val="center"/>
              <w:rPr>
                <w:sz w:val="20"/>
                <w:szCs w:val="20"/>
              </w:rPr>
            </w:pPr>
            <w:r w:rsidRPr="00810568">
              <w:rPr>
                <w:sz w:val="20"/>
                <w:szCs w:val="20"/>
              </w:rPr>
              <w:t>308121811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тиски слесарные 180мм     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308170080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Плоскогубцы 160мм с </w:t>
            </w:r>
            <w:proofErr w:type="spellStart"/>
            <w:r w:rsidRPr="00B545BD">
              <w:rPr>
                <w:sz w:val="20"/>
                <w:szCs w:val="20"/>
              </w:rPr>
              <w:t>изол</w:t>
            </w:r>
            <w:proofErr w:type="spellEnd"/>
            <w:r w:rsidRPr="00B545BD">
              <w:rPr>
                <w:sz w:val="20"/>
                <w:szCs w:val="20"/>
              </w:rPr>
              <w:t xml:space="preserve"> </w:t>
            </w:r>
            <w:proofErr w:type="spellStart"/>
            <w:r w:rsidRPr="00B545BD">
              <w:rPr>
                <w:sz w:val="20"/>
                <w:szCs w:val="20"/>
              </w:rPr>
              <w:t>рукоят</w:t>
            </w:r>
            <w:proofErr w:type="spellEnd"/>
            <w:r w:rsidRPr="00B545BD">
              <w:rPr>
                <w:sz w:val="20"/>
                <w:szCs w:val="20"/>
              </w:rPr>
              <w:t xml:space="preserve"> до 1000В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308170211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плоскогубцы с </w:t>
            </w:r>
            <w:proofErr w:type="gramStart"/>
            <w:r w:rsidRPr="00B545BD">
              <w:rPr>
                <w:sz w:val="20"/>
                <w:szCs w:val="20"/>
              </w:rPr>
              <w:t>изолирующей</w:t>
            </w:r>
            <w:proofErr w:type="gramEnd"/>
            <w:r w:rsidRPr="00B545BD">
              <w:rPr>
                <w:sz w:val="20"/>
                <w:szCs w:val="20"/>
              </w:rPr>
              <w:t xml:space="preserve"> рук., 160 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308170230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545BD">
              <w:rPr>
                <w:sz w:val="20"/>
                <w:szCs w:val="20"/>
              </w:rPr>
              <w:t>Длинногубцы</w:t>
            </w:r>
            <w:proofErr w:type="spellEnd"/>
            <w:r w:rsidRPr="00B545BD">
              <w:rPr>
                <w:sz w:val="20"/>
                <w:szCs w:val="20"/>
              </w:rPr>
              <w:t xml:space="preserve"> 160 диэлектрические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308170269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плоскогубцы </w:t>
            </w:r>
            <w:proofErr w:type="spellStart"/>
            <w:r w:rsidRPr="00B545BD">
              <w:rPr>
                <w:sz w:val="20"/>
                <w:szCs w:val="20"/>
              </w:rPr>
              <w:t>комб</w:t>
            </w:r>
            <w:proofErr w:type="spellEnd"/>
            <w:r w:rsidRPr="00B545BD">
              <w:rPr>
                <w:sz w:val="20"/>
                <w:szCs w:val="20"/>
              </w:rPr>
              <w:t>.  мягкие ручки 180мм.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565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308170472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545BD">
              <w:rPr>
                <w:sz w:val="20"/>
                <w:szCs w:val="20"/>
              </w:rPr>
              <w:t>Бокорезы</w:t>
            </w:r>
            <w:proofErr w:type="spellEnd"/>
            <w:r w:rsidRPr="00B545BD">
              <w:rPr>
                <w:sz w:val="20"/>
                <w:szCs w:val="20"/>
              </w:rPr>
              <w:t xml:space="preserve"> 160 мм с </w:t>
            </w:r>
            <w:proofErr w:type="spellStart"/>
            <w:r w:rsidRPr="00B545BD">
              <w:rPr>
                <w:sz w:val="20"/>
                <w:szCs w:val="20"/>
              </w:rPr>
              <w:t>изолир</w:t>
            </w:r>
            <w:proofErr w:type="spellEnd"/>
            <w:r w:rsidRPr="00B545BD">
              <w:rPr>
                <w:sz w:val="20"/>
                <w:szCs w:val="20"/>
              </w:rPr>
              <w:t xml:space="preserve"> </w:t>
            </w:r>
            <w:proofErr w:type="spellStart"/>
            <w:r w:rsidRPr="00B545BD">
              <w:rPr>
                <w:sz w:val="20"/>
                <w:szCs w:val="20"/>
              </w:rPr>
              <w:t>рукоят</w:t>
            </w:r>
            <w:proofErr w:type="spellEnd"/>
            <w:r w:rsidRPr="00B545BD">
              <w:rPr>
                <w:sz w:val="20"/>
                <w:szCs w:val="20"/>
              </w:rPr>
              <w:t xml:space="preserve"> до 1000В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502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308170551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Круглогубцы изолированные 180 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308170670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круглогубцы с </w:t>
            </w:r>
            <w:proofErr w:type="gramStart"/>
            <w:r w:rsidRPr="00B545BD">
              <w:rPr>
                <w:sz w:val="20"/>
                <w:szCs w:val="20"/>
              </w:rPr>
              <w:t>изолирующей</w:t>
            </w:r>
            <w:proofErr w:type="gramEnd"/>
            <w:r w:rsidRPr="00B545BD">
              <w:rPr>
                <w:sz w:val="20"/>
                <w:szCs w:val="20"/>
              </w:rPr>
              <w:t xml:space="preserve"> </w:t>
            </w:r>
            <w:proofErr w:type="spellStart"/>
            <w:r w:rsidRPr="00B545BD">
              <w:rPr>
                <w:sz w:val="20"/>
                <w:szCs w:val="20"/>
              </w:rPr>
              <w:t>рукоятк</w:t>
            </w:r>
            <w:proofErr w:type="spellEnd"/>
            <w:r w:rsidRPr="00B545BD">
              <w:rPr>
                <w:sz w:val="20"/>
                <w:szCs w:val="20"/>
              </w:rPr>
              <w:t>, 160мм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480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308170774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Плоскогубцы 160 диэлектрические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308170835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инструмент монтажный </w:t>
            </w:r>
            <w:proofErr w:type="spellStart"/>
            <w:r w:rsidRPr="00B545BD">
              <w:rPr>
                <w:sz w:val="20"/>
                <w:szCs w:val="20"/>
              </w:rPr>
              <w:t>многофункциональн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308171018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Пресс-клещи для обжим</w:t>
            </w:r>
            <w:proofErr w:type="gramStart"/>
            <w:r w:rsidRPr="00B545BD">
              <w:rPr>
                <w:sz w:val="20"/>
                <w:szCs w:val="20"/>
              </w:rPr>
              <w:t>.</w:t>
            </w:r>
            <w:proofErr w:type="gramEnd"/>
            <w:r w:rsidRPr="00B545B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545BD">
              <w:rPr>
                <w:sz w:val="20"/>
                <w:szCs w:val="20"/>
              </w:rPr>
              <w:t>в</w:t>
            </w:r>
            <w:proofErr w:type="gramEnd"/>
            <w:r w:rsidRPr="00B545BD">
              <w:rPr>
                <w:sz w:val="20"/>
                <w:szCs w:val="20"/>
              </w:rPr>
              <w:t>тул</w:t>
            </w:r>
            <w:proofErr w:type="spellEnd"/>
            <w:r w:rsidRPr="00B545BD">
              <w:rPr>
                <w:sz w:val="20"/>
                <w:szCs w:val="20"/>
              </w:rPr>
              <w:t xml:space="preserve">. </w:t>
            </w:r>
            <w:proofErr w:type="spellStart"/>
            <w:r w:rsidRPr="00B545BD">
              <w:rPr>
                <w:sz w:val="20"/>
                <w:szCs w:val="20"/>
              </w:rPr>
              <w:t>након</w:t>
            </w:r>
            <w:proofErr w:type="spellEnd"/>
            <w:r w:rsidRPr="00B545BD">
              <w:rPr>
                <w:sz w:val="20"/>
                <w:szCs w:val="20"/>
              </w:rPr>
              <w:t>. кв.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308171040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клещи переставные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308171211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кусачки боковые 125 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308171217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Кусачки боковые с </w:t>
            </w:r>
            <w:proofErr w:type="spellStart"/>
            <w:r w:rsidRPr="00B545BD">
              <w:rPr>
                <w:sz w:val="20"/>
                <w:szCs w:val="20"/>
              </w:rPr>
              <w:t>изолирующ</w:t>
            </w:r>
            <w:proofErr w:type="gramStart"/>
            <w:r w:rsidRPr="00B545BD">
              <w:rPr>
                <w:sz w:val="20"/>
                <w:szCs w:val="20"/>
              </w:rPr>
              <w:t>.р</w:t>
            </w:r>
            <w:proofErr w:type="gramEnd"/>
            <w:r w:rsidRPr="00B545BD">
              <w:rPr>
                <w:sz w:val="20"/>
                <w:szCs w:val="20"/>
              </w:rPr>
              <w:t>ук</w:t>
            </w:r>
            <w:proofErr w:type="spellEnd"/>
            <w:r w:rsidRPr="00B545BD">
              <w:rPr>
                <w:sz w:val="20"/>
                <w:szCs w:val="20"/>
              </w:rPr>
              <w:t>., 140 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308171229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545BD">
              <w:rPr>
                <w:sz w:val="20"/>
                <w:szCs w:val="20"/>
              </w:rPr>
              <w:t>Бокорезы</w:t>
            </w:r>
            <w:proofErr w:type="spellEnd"/>
            <w:r w:rsidRPr="00B545BD">
              <w:rPr>
                <w:sz w:val="20"/>
                <w:szCs w:val="20"/>
              </w:rPr>
              <w:t xml:space="preserve"> 180 диэлектрические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308171250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кусачки боковые 200мм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308179735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секатор универсальный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308185375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ind w:left="33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Кусачки боковые </w:t>
            </w:r>
          </w:p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125 мм, усиленные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308185490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Кусачки торцовые с изолирующ</w:t>
            </w:r>
            <w:proofErr w:type="gramStart"/>
            <w:r w:rsidRPr="00B545BD">
              <w:rPr>
                <w:sz w:val="20"/>
                <w:szCs w:val="20"/>
              </w:rPr>
              <w:t>.р</w:t>
            </w:r>
            <w:proofErr w:type="gramEnd"/>
            <w:r w:rsidRPr="00B545BD">
              <w:rPr>
                <w:sz w:val="20"/>
                <w:szCs w:val="20"/>
              </w:rPr>
              <w:t>ук.,160 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308185516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545BD">
              <w:rPr>
                <w:sz w:val="20"/>
                <w:szCs w:val="20"/>
              </w:rPr>
              <w:t>Бокорезы</w:t>
            </w:r>
            <w:proofErr w:type="spellEnd"/>
            <w:r w:rsidRPr="00B545BD">
              <w:rPr>
                <w:sz w:val="20"/>
                <w:szCs w:val="20"/>
              </w:rPr>
              <w:t xml:space="preserve"> 200 диэлектрические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340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308185610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кусачки торцовые 200 мм изолированные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213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308185631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кусачки боковые </w:t>
            </w:r>
            <w:proofErr w:type="spellStart"/>
            <w:r w:rsidRPr="00B545BD">
              <w:rPr>
                <w:sz w:val="20"/>
                <w:szCs w:val="20"/>
              </w:rPr>
              <w:t>изолир</w:t>
            </w:r>
            <w:proofErr w:type="spellEnd"/>
            <w:r w:rsidRPr="00B545BD">
              <w:rPr>
                <w:sz w:val="20"/>
                <w:szCs w:val="20"/>
              </w:rPr>
              <w:t>. 200мм,1000В.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384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308200375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набор инженера-</w:t>
            </w:r>
            <w:proofErr w:type="spellStart"/>
            <w:r w:rsidRPr="00B545BD">
              <w:rPr>
                <w:sz w:val="20"/>
                <w:szCs w:val="20"/>
              </w:rPr>
              <w:t>эксплуатационщика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О</w:t>
            </w:r>
            <w:r w:rsidRPr="00B545BD">
              <w:rPr>
                <w:sz w:val="20"/>
                <w:szCs w:val="20"/>
              </w:rPr>
              <w:t>МП</w:t>
            </w:r>
            <w:r>
              <w:rPr>
                <w:sz w:val="20"/>
                <w:szCs w:val="20"/>
              </w:rPr>
              <w:t>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308200590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545BD">
              <w:rPr>
                <w:sz w:val="20"/>
                <w:szCs w:val="20"/>
              </w:rPr>
              <w:t>Кардщетка</w:t>
            </w:r>
            <w:proofErr w:type="spellEnd"/>
            <w:r w:rsidRPr="00B545BD">
              <w:rPr>
                <w:sz w:val="20"/>
                <w:szCs w:val="20"/>
              </w:rPr>
              <w:t xml:space="preserve"> </w:t>
            </w:r>
            <w:proofErr w:type="gramStart"/>
            <w:r w:rsidRPr="00B545BD">
              <w:rPr>
                <w:sz w:val="20"/>
                <w:szCs w:val="20"/>
              </w:rPr>
              <w:t>ручная</w:t>
            </w:r>
            <w:proofErr w:type="gramEnd"/>
            <w:r w:rsidRPr="00B545BD">
              <w:rPr>
                <w:sz w:val="20"/>
                <w:szCs w:val="20"/>
              </w:rPr>
              <w:t xml:space="preserve"> с мелким ворсом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308300311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киянка резиновая 90мм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324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308300331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 xml:space="preserve">киянка деревянная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5E787E" w:rsidRDefault="003B7ABE" w:rsidP="00DA723C">
            <w:pPr>
              <w:jc w:val="center"/>
              <w:rPr>
                <w:sz w:val="20"/>
                <w:szCs w:val="20"/>
              </w:rPr>
            </w:pPr>
            <w:r w:rsidRPr="005E787E">
              <w:rPr>
                <w:sz w:val="20"/>
                <w:szCs w:val="20"/>
              </w:rPr>
              <w:t>308360180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Топор кувалда штурмовой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B545BD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5E787E" w:rsidRDefault="003B7ABE" w:rsidP="00DA723C">
            <w:pPr>
              <w:jc w:val="center"/>
              <w:rPr>
                <w:sz w:val="20"/>
                <w:szCs w:val="20"/>
              </w:rPr>
            </w:pPr>
            <w:r w:rsidRPr="005E787E">
              <w:rPr>
                <w:sz w:val="20"/>
                <w:szCs w:val="20"/>
              </w:rPr>
              <w:t>308178880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B545BD" w:rsidRDefault="003B7ABE" w:rsidP="00DA72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5BD">
              <w:rPr>
                <w:sz w:val="20"/>
                <w:szCs w:val="20"/>
              </w:rPr>
              <w:t>Лом пожарный ЛПУ ГОСТ 16714-71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746E6C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746E6C" w:rsidRDefault="003B7ABE" w:rsidP="00DA723C">
            <w:pPr>
              <w:jc w:val="center"/>
              <w:rPr>
                <w:sz w:val="20"/>
                <w:szCs w:val="20"/>
              </w:rPr>
            </w:pPr>
            <w:r w:rsidRPr="00746E6C">
              <w:rPr>
                <w:sz w:val="20"/>
                <w:szCs w:val="20"/>
              </w:rPr>
              <w:t>308101559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rPr>
                <w:sz w:val="20"/>
                <w:szCs w:val="20"/>
              </w:rPr>
            </w:pPr>
            <w:r w:rsidRPr="00746E6C">
              <w:rPr>
                <w:sz w:val="20"/>
                <w:szCs w:val="20"/>
              </w:rPr>
              <w:t>напильник 2822-0119 ГОСТ1465-80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746E6C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jc w:val="center"/>
              <w:rPr>
                <w:sz w:val="20"/>
                <w:szCs w:val="20"/>
              </w:rPr>
            </w:pPr>
            <w:r w:rsidRPr="00746E6C">
              <w:rPr>
                <w:sz w:val="20"/>
                <w:szCs w:val="20"/>
              </w:rPr>
              <w:t>308300628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rPr>
                <w:sz w:val="20"/>
                <w:szCs w:val="20"/>
              </w:rPr>
            </w:pPr>
            <w:r w:rsidRPr="00746E6C">
              <w:rPr>
                <w:sz w:val="20"/>
                <w:szCs w:val="20"/>
              </w:rPr>
              <w:t>шпатель искробезопасный 120 мм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746E6C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216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746E6C" w:rsidRDefault="003B7ABE" w:rsidP="00DA723C">
            <w:pPr>
              <w:jc w:val="center"/>
              <w:rPr>
                <w:sz w:val="20"/>
                <w:szCs w:val="20"/>
              </w:rPr>
            </w:pPr>
            <w:r w:rsidRPr="00746E6C">
              <w:rPr>
                <w:color w:val="000000"/>
                <w:sz w:val="20"/>
                <w:szCs w:val="20"/>
              </w:rPr>
              <w:t>308173681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rPr>
                <w:sz w:val="20"/>
                <w:szCs w:val="20"/>
              </w:rPr>
            </w:pPr>
            <w:r w:rsidRPr="00746E6C">
              <w:rPr>
                <w:sz w:val="20"/>
                <w:szCs w:val="20"/>
              </w:rPr>
              <w:t>Набор отверток крестовых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746E6C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371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746E6C">
              <w:rPr>
                <w:sz w:val="20"/>
                <w:szCs w:val="20"/>
              </w:rPr>
              <w:t>308171937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spacing w:line="312" w:lineRule="auto"/>
              <w:rPr>
                <w:sz w:val="20"/>
                <w:szCs w:val="20"/>
                <w:lang w:val="en-US"/>
              </w:rPr>
            </w:pPr>
            <w:r w:rsidRPr="00746E6C">
              <w:rPr>
                <w:sz w:val="20"/>
                <w:szCs w:val="20"/>
              </w:rPr>
              <w:t xml:space="preserve">Отвертка диэлектрическая </w:t>
            </w:r>
            <w:r w:rsidRPr="00746E6C">
              <w:rPr>
                <w:sz w:val="20"/>
                <w:szCs w:val="20"/>
                <w:lang w:val="en-US"/>
              </w:rPr>
              <w:t>PH3 150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746E6C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216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96747" w:rsidTr="003260D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jc w:val="center"/>
              <w:rPr>
                <w:color w:val="000000"/>
                <w:sz w:val="20"/>
                <w:szCs w:val="20"/>
              </w:rPr>
            </w:pPr>
            <w:r w:rsidRPr="00355601">
              <w:rPr>
                <w:sz w:val="20"/>
                <w:szCs w:val="20"/>
              </w:rPr>
              <w:t>308171665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rPr>
                <w:sz w:val="20"/>
                <w:szCs w:val="20"/>
              </w:rPr>
            </w:pPr>
            <w:r w:rsidRPr="00746E6C">
              <w:rPr>
                <w:sz w:val="20"/>
                <w:szCs w:val="20"/>
              </w:rPr>
              <w:t>Отвертка д</w:t>
            </w:r>
            <w:r w:rsidRPr="00746E6C">
              <w:rPr>
                <w:sz w:val="20"/>
                <w:szCs w:val="20"/>
              </w:rPr>
              <w:t>и</w:t>
            </w:r>
            <w:r w:rsidRPr="00746E6C">
              <w:rPr>
                <w:sz w:val="20"/>
                <w:szCs w:val="20"/>
              </w:rPr>
              <w:t>электрическая 1,0х5,5х125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DA72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746E6C" w:rsidRDefault="003B7ABE" w:rsidP="00BA587E">
            <w:pPr>
              <w:jc w:val="center"/>
              <w:rPr>
                <w:sz w:val="20"/>
                <w:szCs w:val="20"/>
              </w:rPr>
            </w:pPr>
            <w:proofErr w:type="gramStart"/>
            <w:r w:rsidRPr="00746E6C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Pr="00213DE1" w:rsidRDefault="003B7ABE" w:rsidP="00DA723C">
            <w:pPr>
              <w:jc w:val="center"/>
              <w:rPr>
                <w:sz w:val="20"/>
                <w:szCs w:val="20"/>
              </w:rPr>
            </w:pPr>
            <w:r w:rsidRPr="00213DE1">
              <w:rPr>
                <w:sz w:val="20"/>
                <w:szCs w:val="20"/>
              </w:rPr>
              <w:t>742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0C3C24" w:rsidRDefault="003B7ABE" w:rsidP="000C3C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B7ABE" w:rsidRPr="005660F8" w:rsidTr="00A93149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BE" w:rsidRDefault="003B7ABE" w:rsidP="00A30C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5660F8" w:rsidRDefault="003B7ABE" w:rsidP="00A30C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BE" w:rsidRPr="005660F8" w:rsidRDefault="003B7ABE" w:rsidP="00A30C98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4382" w:rsidRPr="005660F8" w:rsidRDefault="00647679" w:rsidP="00FA0483">
      <w:pPr>
        <w:pStyle w:val="a9"/>
        <w:ind w:left="0"/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    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оплаты (аванс, без аванса)_________________________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доставки (самовывоз, доставка поставщиком)________________________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 случае самовывоза продукции покупателем стоимость доставки________________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Минимальный объем продукции в партии_______________________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Сроки поставки________________________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Гарантийный срок________________________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Иные условия:__________________(указываются участником при необходимости)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Представленное коммерческое предложение  действительно </w:t>
      </w:r>
      <w:proofErr w:type="gramStart"/>
      <w:r w:rsidRPr="005660F8">
        <w:rPr>
          <w:sz w:val="22"/>
          <w:szCs w:val="22"/>
        </w:rPr>
        <w:t>до</w:t>
      </w:r>
      <w:proofErr w:type="gramEnd"/>
      <w:r w:rsidRPr="005660F8">
        <w:rPr>
          <w:sz w:val="22"/>
          <w:szCs w:val="22"/>
        </w:rPr>
        <w:t xml:space="preserve"> _______ (</w:t>
      </w:r>
      <w:proofErr w:type="gramStart"/>
      <w:r w:rsidRPr="005660F8">
        <w:rPr>
          <w:sz w:val="22"/>
          <w:szCs w:val="22"/>
        </w:rPr>
        <w:t>коммерческое</w:t>
      </w:r>
      <w:proofErr w:type="gramEnd"/>
      <w:r w:rsidRPr="005660F8">
        <w:rPr>
          <w:sz w:val="22"/>
          <w:szCs w:val="22"/>
        </w:rPr>
        <w:t xml:space="preserve"> предложение должно быть действительно не менее 3-х месяцев)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Дополнительные условия исполнения договора_________________________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Страна происхождения товара 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 Место регистрации участника______________.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Приложения: …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</w:p>
    <w:p w:rsidR="00A169E2" w:rsidRPr="005660F8" w:rsidRDefault="00A169E2" w:rsidP="00A169E2">
      <w:pPr>
        <w:rPr>
          <w:sz w:val="22"/>
          <w:szCs w:val="22"/>
        </w:rPr>
      </w:pPr>
      <w:r w:rsidRPr="005660F8">
        <w:rPr>
          <w:sz w:val="22"/>
          <w:szCs w:val="22"/>
        </w:rPr>
        <w:t xml:space="preserve">___________________         </w:t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  <w:t>______________________</w:t>
      </w:r>
    </w:p>
    <w:p w:rsidR="00AF0F4F" w:rsidRPr="005660F8" w:rsidRDefault="00A169E2">
      <w:pPr>
        <w:rPr>
          <w:sz w:val="22"/>
          <w:szCs w:val="22"/>
        </w:rPr>
      </w:pPr>
      <w:r w:rsidRPr="005660F8">
        <w:rPr>
          <w:sz w:val="22"/>
          <w:szCs w:val="22"/>
        </w:rPr>
        <w:t>Ру</w:t>
      </w:r>
      <w:r w:rsidR="00371FAC" w:rsidRPr="005660F8">
        <w:rPr>
          <w:sz w:val="22"/>
          <w:szCs w:val="22"/>
        </w:rPr>
        <w:t xml:space="preserve">ководитель организации </w:t>
      </w:r>
      <w:r w:rsidR="00371FAC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>(должность, ФИО)</w:t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  <w:t xml:space="preserve">     </w:t>
      </w:r>
      <w:r w:rsidRPr="005660F8">
        <w:rPr>
          <w:sz w:val="22"/>
          <w:szCs w:val="22"/>
        </w:rPr>
        <w:t xml:space="preserve">(подпись, печать) </w:t>
      </w:r>
    </w:p>
    <w:sectPr w:rsidR="00AF0F4F" w:rsidRPr="005660F8" w:rsidSect="00744751">
      <w:footerReference w:type="even" r:id="rId8"/>
      <w:footerReference w:type="default" r:id="rId9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D1F" w:rsidRDefault="00B42D1F">
      <w:r>
        <w:separator/>
      </w:r>
    </w:p>
  </w:endnote>
  <w:endnote w:type="continuationSeparator" w:id="0">
    <w:p w:rsidR="00B42D1F" w:rsidRDefault="00B4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ADE" w:rsidRDefault="009E4ADE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D1F" w:rsidRDefault="00B42D1F">
      <w:r>
        <w:separator/>
      </w:r>
    </w:p>
  </w:footnote>
  <w:footnote w:type="continuationSeparator" w:id="0">
    <w:p w:rsidR="00B42D1F" w:rsidRDefault="00B42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2E05BA"/>
    <w:multiLevelType w:val="hybridMultilevel"/>
    <w:tmpl w:val="E500C966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6D1A5B7A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E3F12C6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10A39"/>
    <w:rsid w:val="00013183"/>
    <w:rsid w:val="000234FE"/>
    <w:rsid w:val="00025219"/>
    <w:rsid w:val="000255F6"/>
    <w:rsid w:val="00026069"/>
    <w:rsid w:val="00027ED2"/>
    <w:rsid w:val="00034287"/>
    <w:rsid w:val="00044BE8"/>
    <w:rsid w:val="00046321"/>
    <w:rsid w:val="000603E8"/>
    <w:rsid w:val="000618A2"/>
    <w:rsid w:val="00065296"/>
    <w:rsid w:val="00065C4A"/>
    <w:rsid w:val="0006747C"/>
    <w:rsid w:val="0007305C"/>
    <w:rsid w:val="00080A6F"/>
    <w:rsid w:val="00080E93"/>
    <w:rsid w:val="000A3790"/>
    <w:rsid w:val="000B0527"/>
    <w:rsid w:val="000B1973"/>
    <w:rsid w:val="000C15FC"/>
    <w:rsid w:val="000C332C"/>
    <w:rsid w:val="000C3C24"/>
    <w:rsid w:val="000E0922"/>
    <w:rsid w:val="000E178B"/>
    <w:rsid w:val="00101FEF"/>
    <w:rsid w:val="00105E1D"/>
    <w:rsid w:val="001101C9"/>
    <w:rsid w:val="00121195"/>
    <w:rsid w:val="00121E83"/>
    <w:rsid w:val="00122E05"/>
    <w:rsid w:val="00124058"/>
    <w:rsid w:val="0013076E"/>
    <w:rsid w:val="0013651E"/>
    <w:rsid w:val="00151C80"/>
    <w:rsid w:val="00163AD8"/>
    <w:rsid w:val="0018170E"/>
    <w:rsid w:val="001A32C4"/>
    <w:rsid w:val="001A4AB7"/>
    <w:rsid w:val="001C648F"/>
    <w:rsid w:val="001D0AB8"/>
    <w:rsid w:val="001D3F1F"/>
    <w:rsid w:val="001F769A"/>
    <w:rsid w:val="00203D8D"/>
    <w:rsid w:val="00203DD1"/>
    <w:rsid w:val="00214A1E"/>
    <w:rsid w:val="002208B8"/>
    <w:rsid w:val="002326E0"/>
    <w:rsid w:val="00240D47"/>
    <w:rsid w:val="00244E74"/>
    <w:rsid w:val="00292323"/>
    <w:rsid w:val="002949E4"/>
    <w:rsid w:val="002B5682"/>
    <w:rsid w:val="002C32F3"/>
    <w:rsid w:val="002C7A60"/>
    <w:rsid w:val="002D5D6F"/>
    <w:rsid w:val="002D6DAC"/>
    <w:rsid w:val="002F5383"/>
    <w:rsid w:val="00300562"/>
    <w:rsid w:val="00322B0C"/>
    <w:rsid w:val="003246DC"/>
    <w:rsid w:val="00326AB6"/>
    <w:rsid w:val="00331827"/>
    <w:rsid w:val="00332FE3"/>
    <w:rsid w:val="003516AE"/>
    <w:rsid w:val="00360198"/>
    <w:rsid w:val="00363EE6"/>
    <w:rsid w:val="0037129B"/>
    <w:rsid w:val="00371FAC"/>
    <w:rsid w:val="00372E57"/>
    <w:rsid w:val="00375230"/>
    <w:rsid w:val="00395EC0"/>
    <w:rsid w:val="00396196"/>
    <w:rsid w:val="00396DDF"/>
    <w:rsid w:val="003B7ABE"/>
    <w:rsid w:val="003C5DBB"/>
    <w:rsid w:val="003C6A01"/>
    <w:rsid w:val="003D10A9"/>
    <w:rsid w:val="003D1433"/>
    <w:rsid w:val="003D2575"/>
    <w:rsid w:val="003D4F5E"/>
    <w:rsid w:val="003E3AF9"/>
    <w:rsid w:val="003E5C5B"/>
    <w:rsid w:val="003E71B8"/>
    <w:rsid w:val="00420CFA"/>
    <w:rsid w:val="00422680"/>
    <w:rsid w:val="00433959"/>
    <w:rsid w:val="00447B8B"/>
    <w:rsid w:val="00452ED9"/>
    <w:rsid w:val="004546F0"/>
    <w:rsid w:val="00474343"/>
    <w:rsid w:val="0049468C"/>
    <w:rsid w:val="004A46FF"/>
    <w:rsid w:val="004B44D5"/>
    <w:rsid w:val="004B60F8"/>
    <w:rsid w:val="004C4557"/>
    <w:rsid w:val="004D0058"/>
    <w:rsid w:val="004D058F"/>
    <w:rsid w:val="0052277C"/>
    <w:rsid w:val="00525791"/>
    <w:rsid w:val="00565F41"/>
    <w:rsid w:val="005660F8"/>
    <w:rsid w:val="0057271F"/>
    <w:rsid w:val="005755FC"/>
    <w:rsid w:val="00596747"/>
    <w:rsid w:val="00597D42"/>
    <w:rsid w:val="005A0A0C"/>
    <w:rsid w:val="005D72B1"/>
    <w:rsid w:val="005E4382"/>
    <w:rsid w:val="0063075D"/>
    <w:rsid w:val="00634B5B"/>
    <w:rsid w:val="006458EE"/>
    <w:rsid w:val="00647679"/>
    <w:rsid w:val="006519FA"/>
    <w:rsid w:val="00666EBB"/>
    <w:rsid w:val="0066763D"/>
    <w:rsid w:val="006C5B33"/>
    <w:rsid w:val="006D1703"/>
    <w:rsid w:val="006D697F"/>
    <w:rsid w:val="006E1BEF"/>
    <w:rsid w:val="006F0844"/>
    <w:rsid w:val="007010AC"/>
    <w:rsid w:val="007022D7"/>
    <w:rsid w:val="00722443"/>
    <w:rsid w:val="0073325E"/>
    <w:rsid w:val="00741856"/>
    <w:rsid w:val="00744751"/>
    <w:rsid w:val="00744FA3"/>
    <w:rsid w:val="007506DD"/>
    <w:rsid w:val="00750FC1"/>
    <w:rsid w:val="00753B07"/>
    <w:rsid w:val="00755ADD"/>
    <w:rsid w:val="0076105A"/>
    <w:rsid w:val="007822DC"/>
    <w:rsid w:val="0079102D"/>
    <w:rsid w:val="0079339E"/>
    <w:rsid w:val="007A3273"/>
    <w:rsid w:val="007A365A"/>
    <w:rsid w:val="007B2FD8"/>
    <w:rsid w:val="007B6017"/>
    <w:rsid w:val="007B64DA"/>
    <w:rsid w:val="007B67A3"/>
    <w:rsid w:val="007C4804"/>
    <w:rsid w:val="007D36F6"/>
    <w:rsid w:val="007D4D4A"/>
    <w:rsid w:val="007E0781"/>
    <w:rsid w:val="007E09E6"/>
    <w:rsid w:val="007F18E8"/>
    <w:rsid w:val="007F1E48"/>
    <w:rsid w:val="007F4170"/>
    <w:rsid w:val="008107BC"/>
    <w:rsid w:val="008244B3"/>
    <w:rsid w:val="00830DEA"/>
    <w:rsid w:val="00836C96"/>
    <w:rsid w:val="008610AD"/>
    <w:rsid w:val="00867677"/>
    <w:rsid w:val="00872053"/>
    <w:rsid w:val="00872A4E"/>
    <w:rsid w:val="00881664"/>
    <w:rsid w:val="008918C1"/>
    <w:rsid w:val="008A0585"/>
    <w:rsid w:val="008B7511"/>
    <w:rsid w:val="008F6AEF"/>
    <w:rsid w:val="00903330"/>
    <w:rsid w:val="00903CD6"/>
    <w:rsid w:val="00914A60"/>
    <w:rsid w:val="009279F9"/>
    <w:rsid w:val="009501DD"/>
    <w:rsid w:val="00954749"/>
    <w:rsid w:val="00965F7C"/>
    <w:rsid w:val="00966B32"/>
    <w:rsid w:val="009748C6"/>
    <w:rsid w:val="00976075"/>
    <w:rsid w:val="0099132C"/>
    <w:rsid w:val="00995AB5"/>
    <w:rsid w:val="009A25F3"/>
    <w:rsid w:val="009A624D"/>
    <w:rsid w:val="009B184E"/>
    <w:rsid w:val="009B5666"/>
    <w:rsid w:val="009D1037"/>
    <w:rsid w:val="009E2205"/>
    <w:rsid w:val="009E4ADE"/>
    <w:rsid w:val="009E4C81"/>
    <w:rsid w:val="00A015E2"/>
    <w:rsid w:val="00A03304"/>
    <w:rsid w:val="00A12466"/>
    <w:rsid w:val="00A12DED"/>
    <w:rsid w:val="00A169E2"/>
    <w:rsid w:val="00A30C98"/>
    <w:rsid w:val="00A31B56"/>
    <w:rsid w:val="00A34AFA"/>
    <w:rsid w:val="00A34BE6"/>
    <w:rsid w:val="00A6056D"/>
    <w:rsid w:val="00A76D07"/>
    <w:rsid w:val="00A87CAD"/>
    <w:rsid w:val="00A93149"/>
    <w:rsid w:val="00A93388"/>
    <w:rsid w:val="00A9386C"/>
    <w:rsid w:val="00A944F7"/>
    <w:rsid w:val="00AA32A9"/>
    <w:rsid w:val="00AA555C"/>
    <w:rsid w:val="00AB3865"/>
    <w:rsid w:val="00AB4F0E"/>
    <w:rsid w:val="00AD3084"/>
    <w:rsid w:val="00AD5842"/>
    <w:rsid w:val="00AE2501"/>
    <w:rsid w:val="00AE7996"/>
    <w:rsid w:val="00AF0B2A"/>
    <w:rsid w:val="00AF0F4F"/>
    <w:rsid w:val="00AF1783"/>
    <w:rsid w:val="00B03FBC"/>
    <w:rsid w:val="00B15A69"/>
    <w:rsid w:val="00B22CF4"/>
    <w:rsid w:val="00B23E57"/>
    <w:rsid w:val="00B40F92"/>
    <w:rsid w:val="00B4114A"/>
    <w:rsid w:val="00B42D1F"/>
    <w:rsid w:val="00B45A16"/>
    <w:rsid w:val="00B61E70"/>
    <w:rsid w:val="00B71436"/>
    <w:rsid w:val="00B725AC"/>
    <w:rsid w:val="00B802A9"/>
    <w:rsid w:val="00B93A57"/>
    <w:rsid w:val="00BA5857"/>
    <w:rsid w:val="00BD4B68"/>
    <w:rsid w:val="00BD776E"/>
    <w:rsid w:val="00BF7475"/>
    <w:rsid w:val="00C03388"/>
    <w:rsid w:val="00C10D06"/>
    <w:rsid w:val="00C20443"/>
    <w:rsid w:val="00C374EA"/>
    <w:rsid w:val="00C46CB1"/>
    <w:rsid w:val="00C63FA3"/>
    <w:rsid w:val="00C75902"/>
    <w:rsid w:val="00C814D2"/>
    <w:rsid w:val="00C84125"/>
    <w:rsid w:val="00C867DE"/>
    <w:rsid w:val="00CB2368"/>
    <w:rsid w:val="00CB380E"/>
    <w:rsid w:val="00CB39B2"/>
    <w:rsid w:val="00CD2200"/>
    <w:rsid w:val="00CE35A6"/>
    <w:rsid w:val="00CF0AC1"/>
    <w:rsid w:val="00CF5B4D"/>
    <w:rsid w:val="00CF62A2"/>
    <w:rsid w:val="00D0475A"/>
    <w:rsid w:val="00D053B1"/>
    <w:rsid w:val="00D361FD"/>
    <w:rsid w:val="00D55C3D"/>
    <w:rsid w:val="00D755A8"/>
    <w:rsid w:val="00D813F3"/>
    <w:rsid w:val="00D87DE6"/>
    <w:rsid w:val="00DA12CD"/>
    <w:rsid w:val="00DB79AA"/>
    <w:rsid w:val="00E0317E"/>
    <w:rsid w:val="00E05243"/>
    <w:rsid w:val="00E05CD0"/>
    <w:rsid w:val="00E14A87"/>
    <w:rsid w:val="00E34277"/>
    <w:rsid w:val="00E45E3C"/>
    <w:rsid w:val="00E52262"/>
    <w:rsid w:val="00E61CA0"/>
    <w:rsid w:val="00E73253"/>
    <w:rsid w:val="00E961C2"/>
    <w:rsid w:val="00EA664A"/>
    <w:rsid w:val="00ED48E3"/>
    <w:rsid w:val="00EF5B79"/>
    <w:rsid w:val="00F1106C"/>
    <w:rsid w:val="00F4702B"/>
    <w:rsid w:val="00F54886"/>
    <w:rsid w:val="00F7513E"/>
    <w:rsid w:val="00F80DE6"/>
    <w:rsid w:val="00F97F2A"/>
    <w:rsid w:val="00FA0483"/>
    <w:rsid w:val="00FA2C5C"/>
    <w:rsid w:val="00FB40AD"/>
    <w:rsid w:val="00FB59D0"/>
    <w:rsid w:val="00FC5C11"/>
    <w:rsid w:val="00FD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Немашкалова Анастасия Алексеевна</cp:lastModifiedBy>
  <cp:revision>2</cp:revision>
  <cp:lastPrinted>2020-05-28T07:57:00Z</cp:lastPrinted>
  <dcterms:created xsi:type="dcterms:W3CDTF">2020-05-28T07:58:00Z</dcterms:created>
  <dcterms:modified xsi:type="dcterms:W3CDTF">2020-05-28T07:58:00Z</dcterms:modified>
</cp:coreProperties>
</file>